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29063" w14:textId="7E80CEB2" w:rsidR="0018207C" w:rsidRPr="0018207C" w:rsidRDefault="0018207C" w:rsidP="0018207C">
      <w:pPr>
        <w:spacing w:before="120"/>
        <w:rPr>
          <w:rFonts w:asciiTheme="majorHAnsi" w:hAnsiTheme="majorHAnsi" w:cstheme="majorHAnsi"/>
          <w:b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LỊCH SỬ 9- TUẦN 2(Năm học 2021-2022)</w:t>
      </w:r>
    </w:p>
    <w:p w14:paraId="4295F0DB" w14:textId="2E867109" w:rsidR="0058380A" w:rsidRPr="007B26E1" w:rsidRDefault="0058380A" w:rsidP="0018207C">
      <w:pPr>
        <w:spacing w:before="120"/>
        <w:jc w:val="center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b/>
          <w:sz w:val="26"/>
          <w:szCs w:val="26"/>
          <w:u w:val="single"/>
          <w:lang w:val="nl-NL"/>
        </w:rPr>
        <w:t>Bài 2</w:t>
      </w:r>
      <w:r w:rsidRPr="007B26E1">
        <w:rPr>
          <w:rFonts w:asciiTheme="majorHAnsi" w:hAnsiTheme="majorHAnsi" w:cstheme="majorHAnsi"/>
          <w:b/>
          <w:sz w:val="26"/>
          <w:szCs w:val="26"/>
          <w:lang w:val="nl-NL"/>
        </w:rPr>
        <w:t>:</w:t>
      </w:r>
      <w:r w:rsidRPr="007B26E1">
        <w:rPr>
          <w:rFonts w:asciiTheme="majorHAnsi" w:hAnsiTheme="majorHAnsi" w:cstheme="majorHAnsi"/>
          <w:sz w:val="26"/>
          <w:szCs w:val="26"/>
          <w:lang w:val="nl-NL"/>
        </w:rPr>
        <w:t xml:space="preserve"> </w:t>
      </w:r>
      <w:r w:rsidRPr="007B26E1">
        <w:rPr>
          <w:rFonts w:asciiTheme="majorHAnsi" w:hAnsiTheme="majorHAnsi" w:cstheme="majorHAnsi"/>
          <w:b/>
          <w:sz w:val="26"/>
          <w:szCs w:val="26"/>
          <w:lang w:val="nl-NL"/>
        </w:rPr>
        <w:t>LIÊN XÔ VÀ CÁC NƯỚC ĐÔNG ÂU TỪ GIỮA NHỮNG  NĂM 1970 ĐẾN ĐẦU NHỮNG NĂM 90 CỦA THẾ KỶ XX</w:t>
      </w:r>
    </w:p>
    <w:p w14:paraId="0D45CA9E" w14:textId="13EA51E4" w:rsidR="0058380A" w:rsidRPr="00B4291F" w:rsidRDefault="00B4291F" w:rsidP="00B4291F">
      <w:pPr>
        <w:spacing w:before="120"/>
        <w:jc w:val="both"/>
        <w:rPr>
          <w:rFonts w:asciiTheme="majorHAnsi" w:hAnsiTheme="majorHAnsi" w:cstheme="majorHAnsi"/>
          <w:b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I/</w:t>
      </w:r>
      <w:r w:rsidR="0058380A" w:rsidRPr="00B4291F">
        <w:rPr>
          <w:rFonts w:asciiTheme="majorHAnsi" w:hAnsiTheme="majorHAnsi" w:cstheme="majorHAnsi"/>
          <w:b/>
          <w:sz w:val="26"/>
          <w:szCs w:val="26"/>
          <w:lang w:val="nl-NL"/>
        </w:rPr>
        <w:t>Sự khủng hoảng và tan rã của Liên bang Xô Viết:</w:t>
      </w:r>
    </w:p>
    <w:p w14:paraId="3A00A11F" w14:textId="4D7CDEB5" w:rsidR="00B4291F" w:rsidRPr="00B4291F" w:rsidRDefault="00B4291F" w:rsidP="00B4291F">
      <w:pPr>
        <w:tabs>
          <w:tab w:val="left" w:pos="1320"/>
        </w:tabs>
        <w:jc w:val="both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SGK, quan sát hình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3,4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/SGK/T11 để tìm hiểu về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hoàn cảnh, công cuộc cải tổ và hậu quả của </w:t>
      </w:r>
      <w:r w:rsidRPr="00B4291F">
        <w:rPr>
          <w:rFonts w:asciiTheme="majorHAnsi" w:hAnsiTheme="majorHAnsi" w:cstheme="majorHAnsi"/>
          <w:iCs/>
          <w:sz w:val="24"/>
          <w:szCs w:val="24"/>
          <w:lang w:val="nl-NL"/>
        </w:rPr>
        <w:t xml:space="preserve">sự </w:t>
      </w:r>
      <w:r w:rsidRPr="00B4291F">
        <w:rPr>
          <w:rFonts w:asciiTheme="majorHAnsi" w:hAnsiTheme="majorHAnsi" w:cstheme="majorHAnsi"/>
          <w:sz w:val="26"/>
          <w:szCs w:val="26"/>
          <w:lang w:val="nl-NL"/>
        </w:rPr>
        <w:t>khủng hoảng và tan rã của Liên bang Xô Viết</w:t>
      </w:r>
      <w:r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14:paraId="497AC6B2" w14:textId="77777777" w:rsidR="0058380A" w:rsidRPr="007B26E1" w:rsidRDefault="0058380A" w:rsidP="0058380A">
      <w:pPr>
        <w:jc w:val="both"/>
        <w:rPr>
          <w:rFonts w:asciiTheme="majorHAnsi" w:eastAsia="Times New Roman" w:hAnsiTheme="majorHAnsi" w:cstheme="majorHAnsi"/>
          <w:b/>
          <w:sz w:val="26"/>
          <w:szCs w:val="26"/>
          <w:u w:val="single"/>
          <w:lang w:val="nl-NL"/>
        </w:rPr>
      </w:pPr>
      <w:r w:rsidRPr="007B26E1">
        <w:rPr>
          <w:rFonts w:asciiTheme="majorHAnsi" w:eastAsia="Times New Roman" w:hAnsiTheme="majorHAnsi" w:cstheme="majorHAnsi"/>
          <w:b/>
          <w:sz w:val="26"/>
          <w:szCs w:val="26"/>
          <w:u w:val="single"/>
          <w:lang w:val="nl-NL"/>
        </w:rPr>
        <w:t>a.  Hoàn cảnh:</w:t>
      </w:r>
    </w:p>
    <w:p w14:paraId="06257674" w14:textId="77777777" w:rsidR="0058380A" w:rsidRPr="007B26E1" w:rsidRDefault="0058380A" w:rsidP="0058380A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>- 1973 khủng hoảng dầu mỏ sau đó lan ra các ngành khác.</w:t>
      </w:r>
    </w:p>
    <w:p w14:paraId="663E072C" w14:textId="77777777" w:rsidR="0058380A" w:rsidRPr="007B26E1" w:rsidRDefault="0058380A" w:rsidP="0058380A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>- Khủng hoảng nhiều mặt, ảnh hưởng lớn đến nền kinh tế và đời sống.</w:t>
      </w:r>
    </w:p>
    <w:p w14:paraId="74A60450" w14:textId="77777777" w:rsidR="0058380A" w:rsidRPr="007B26E1" w:rsidRDefault="0058380A" w:rsidP="0058380A">
      <w:pPr>
        <w:jc w:val="both"/>
        <w:rPr>
          <w:rFonts w:asciiTheme="majorHAnsi" w:eastAsia="Times New Roman" w:hAnsiTheme="majorHAnsi" w:cstheme="majorHAnsi"/>
          <w:b/>
          <w:sz w:val="26"/>
          <w:szCs w:val="26"/>
          <w:u w:val="single"/>
          <w:lang w:val="nl-NL"/>
        </w:rPr>
      </w:pPr>
      <w:r w:rsidRPr="007B26E1">
        <w:rPr>
          <w:rFonts w:asciiTheme="majorHAnsi" w:eastAsia="Times New Roman" w:hAnsiTheme="majorHAnsi" w:cstheme="majorHAnsi"/>
          <w:b/>
          <w:sz w:val="26"/>
          <w:szCs w:val="26"/>
          <w:u w:val="single"/>
          <w:lang w:val="nl-NL"/>
        </w:rPr>
        <w:t>b. Công cuộc cải tổ và hậu quả:</w:t>
      </w:r>
    </w:p>
    <w:p w14:paraId="20006F65" w14:textId="77777777" w:rsidR="0058380A" w:rsidRPr="007B26E1" w:rsidRDefault="0058380A" w:rsidP="0058380A">
      <w:pPr>
        <w:jc w:val="both"/>
        <w:rPr>
          <w:rFonts w:asciiTheme="majorHAnsi" w:eastAsia="Times New Roman" w:hAnsiTheme="majorHAnsi" w:cstheme="majorHAnsi"/>
          <w:sz w:val="26"/>
          <w:szCs w:val="26"/>
          <w:lang w:val="nl-NL"/>
        </w:rPr>
      </w:pPr>
      <w:r w:rsidRPr="007B26E1">
        <w:rPr>
          <w:rFonts w:asciiTheme="majorHAnsi" w:eastAsia="Times New Roman" w:hAnsiTheme="majorHAnsi" w:cstheme="majorHAnsi"/>
          <w:sz w:val="26"/>
          <w:szCs w:val="26"/>
          <w:lang w:val="nl-NL"/>
        </w:rPr>
        <w:t>- Tháng 3-1985 Goóc-ba-chốp đề ra đường lối cải tổ.</w:t>
      </w:r>
    </w:p>
    <w:p w14:paraId="4BBE32C2" w14:textId="77777777" w:rsidR="0058380A" w:rsidRPr="007B26E1" w:rsidRDefault="0058380A" w:rsidP="0058380A">
      <w:pPr>
        <w:jc w:val="both"/>
        <w:rPr>
          <w:rFonts w:asciiTheme="majorHAnsi" w:eastAsia="Times New Roman" w:hAnsiTheme="majorHAnsi" w:cstheme="majorHAnsi"/>
          <w:b/>
          <w:sz w:val="26"/>
          <w:szCs w:val="26"/>
          <w:lang w:val="nl-NL"/>
        </w:rPr>
      </w:pPr>
      <w:r w:rsidRPr="007B26E1">
        <w:rPr>
          <w:rFonts w:asciiTheme="majorHAnsi" w:eastAsia="Times New Roman" w:hAnsiTheme="majorHAnsi" w:cstheme="majorHAnsi"/>
          <w:b/>
          <w:sz w:val="26"/>
          <w:szCs w:val="26"/>
          <w:lang w:val="nl-NL"/>
        </w:rPr>
        <w:t xml:space="preserve">* Nội dung: </w:t>
      </w:r>
    </w:p>
    <w:p w14:paraId="5AAE17BD" w14:textId="203DA113" w:rsidR="001214B6" w:rsidRPr="007B26E1" w:rsidRDefault="001214B6" w:rsidP="001214B6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>- Tập trung quyền lực về tay tổng thống</w:t>
      </w:r>
      <w:r w:rsidR="0018207C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14:paraId="63D190A3" w14:textId="76AB2F2C" w:rsidR="001214B6" w:rsidRPr="007B26E1" w:rsidRDefault="001214B6" w:rsidP="001214B6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>- Thực hiện đa nguyên về chính trị, xoá bỏ độc quyền lãnh đạo của Đảng cộng sản</w:t>
      </w:r>
      <w:r w:rsidR="0018207C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14:paraId="79A6BB64" w14:textId="77777777" w:rsidR="001214B6" w:rsidRPr="007B26E1" w:rsidRDefault="001214B6" w:rsidP="001214B6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>- Dân chủ công khai về mọi mặt kể cả thiếu sót sai lầm trong Đảng</w:t>
      </w:r>
    </w:p>
    <w:p w14:paraId="0C6FE70A" w14:textId="77777777" w:rsidR="001214B6" w:rsidRPr="007B26E1" w:rsidRDefault="001214B6" w:rsidP="001214B6">
      <w:pPr>
        <w:pStyle w:val="ThnVnban"/>
        <w:spacing w:before="120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b/>
          <w:sz w:val="26"/>
          <w:szCs w:val="26"/>
          <w:lang w:val="nl-NL"/>
        </w:rPr>
        <w:t>* Kết quả:</w:t>
      </w:r>
    </w:p>
    <w:p w14:paraId="3BFF19EA" w14:textId="77777777" w:rsidR="001214B6" w:rsidRPr="007B26E1" w:rsidRDefault="001214B6" w:rsidP="001214B6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>- Đất nước lún sâu vào khủng hoảng và rối loạn, mâu thuẫn sắc tộc bùng nổ, tệ nạn xã hội tăng</w:t>
      </w:r>
    </w:p>
    <w:p w14:paraId="4491F116" w14:textId="3CD093D5" w:rsidR="001214B6" w:rsidRPr="007B26E1" w:rsidRDefault="001214B6" w:rsidP="001214B6">
      <w:pPr>
        <w:spacing w:before="120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sz w:val="26"/>
          <w:szCs w:val="26"/>
          <w:lang w:val="nl-NL"/>
        </w:rPr>
        <w:t xml:space="preserve">- 25/12/1991 Goóc-Ba-Chốp từ chức, chế độ </w:t>
      </w:r>
      <w:r w:rsidR="0018207C">
        <w:rPr>
          <w:rFonts w:asciiTheme="majorHAnsi" w:hAnsiTheme="majorHAnsi" w:cstheme="majorHAnsi"/>
          <w:sz w:val="26"/>
          <w:szCs w:val="26"/>
          <w:lang w:val="nl-NL"/>
        </w:rPr>
        <w:t>Xã hội chủ nghĩa</w:t>
      </w:r>
      <w:r w:rsidRPr="007B26E1">
        <w:rPr>
          <w:rFonts w:asciiTheme="majorHAnsi" w:hAnsiTheme="majorHAnsi" w:cstheme="majorHAnsi"/>
          <w:sz w:val="26"/>
          <w:szCs w:val="26"/>
          <w:lang w:val="nl-NL"/>
        </w:rPr>
        <w:t xml:space="preserve"> ở Liên Bang Xô Viết tan rã (Sau 74 năm tồn tại ).</w:t>
      </w:r>
    </w:p>
    <w:p w14:paraId="2DDAB2FC" w14:textId="0B13256D" w:rsidR="0001254E" w:rsidRDefault="0001254E" w:rsidP="0001254E">
      <w:pPr>
        <w:spacing w:before="120"/>
        <w:jc w:val="both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7B26E1">
        <w:rPr>
          <w:rFonts w:asciiTheme="majorHAnsi" w:hAnsiTheme="majorHAnsi" w:cstheme="majorHAnsi"/>
          <w:b/>
          <w:sz w:val="26"/>
          <w:szCs w:val="26"/>
          <w:lang w:val="nl-NL"/>
        </w:rPr>
        <w:t>II- Cuộc khủng hoảng và tan rã của chế độ X</w:t>
      </w:r>
      <w:r w:rsidR="0018207C">
        <w:rPr>
          <w:rFonts w:asciiTheme="majorHAnsi" w:hAnsiTheme="majorHAnsi" w:cstheme="majorHAnsi"/>
          <w:b/>
          <w:sz w:val="26"/>
          <w:szCs w:val="26"/>
          <w:lang w:val="nl-NL"/>
        </w:rPr>
        <w:t>ã hội chủ nghĩa</w:t>
      </w:r>
      <w:r w:rsidRPr="007B26E1">
        <w:rPr>
          <w:rFonts w:asciiTheme="majorHAnsi" w:hAnsiTheme="majorHAnsi" w:cstheme="majorHAnsi"/>
          <w:b/>
          <w:sz w:val="26"/>
          <w:szCs w:val="26"/>
          <w:lang w:val="nl-NL"/>
        </w:rPr>
        <w:t xml:space="preserve"> ở các nước Đông Âu</w:t>
      </w:r>
    </w:p>
    <w:p w14:paraId="788F6B9C" w14:textId="1597D3D7" w:rsidR="00B4291F" w:rsidRDefault="00B4291F" w:rsidP="0001254E">
      <w:pPr>
        <w:spacing w:before="120"/>
        <w:jc w:val="both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</w:t>
      </w:r>
      <w:r w:rsidR="00DF4A75"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để tìm hiểu về </w:t>
      </w:r>
      <w:r w:rsidR="00DF4A75">
        <w:rPr>
          <w:rFonts w:asciiTheme="majorHAnsi" w:hAnsiTheme="majorHAnsi" w:cstheme="majorHAnsi"/>
          <w:iCs/>
          <w:sz w:val="24"/>
          <w:szCs w:val="24"/>
          <w:lang w:val="nl-NL"/>
        </w:rPr>
        <w:t xml:space="preserve">cuộc </w:t>
      </w:r>
      <w:r w:rsidR="00DF4A75" w:rsidRPr="00DF4A75">
        <w:rPr>
          <w:rFonts w:asciiTheme="majorHAnsi" w:hAnsiTheme="majorHAnsi" w:cstheme="majorHAnsi"/>
          <w:bCs/>
          <w:sz w:val="26"/>
          <w:szCs w:val="26"/>
          <w:lang w:val="nl-NL"/>
        </w:rPr>
        <w:t>khủng hoảng và tan rã của chế độ Xã hội chủ nghĩa ở các nước Đông Âu</w:t>
      </w:r>
      <w:r w:rsidR="00DF4A75">
        <w:rPr>
          <w:rFonts w:asciiTheme="majorHAnsi" w:hAnsiTheme="majorHAnsi" w:cstheme="majorHAnsi"/>
          <w:bCs/>
          <w:sz w:val="26"/>
          <w:szCs w:val="26"/>
          <w:lang w:val="nl-NL"/>
        </w:rPr>
        <w:t>( Hoàn cảnh, hệ quả)</w:t>
      </w:r>
    </w:p>
    <w:p w14:paraId="3A1126CB" w14:textId="703773D9" w:rsidR="00ED7E0B" w:rsidRPr="007B26E1" w:rsidRDefault="00ED7E0B" w:rsidP="00ED7E0B">
      <w:pPr>
        <w:jc w:val="both"/>
        <w:rPr>
          <w:rFonts w:asciiTheme="majorHAnsi" w:eastAsia="Times New Roman" w:hAnsiTheme="majorHAnsi" w:cstheme="majorHAnsi"/>
          <w:b/>
          <w:i/>
          <w:sz w:val="26"/>
          <w:szCs w:val="26"/>
          <w:u w:val="single"/>
        </w:rPr>
      </w:pPr>
      <w:r w:rsidRPr="007B26E1">
        <w:rPr>
          <w:rFonts w:asciiTheme="majorHAnsi" w:eastAsia="Times New Roman" w:hAnsiTheme="majorHAnsi" w:cstheme="majorHAnsi"/>
          <w:b/>
          <w:i/>
          <w:sz w:val="26"/>
          <w:szCs w:val="26"/>
          <w:u w:val="single"/>
        </w:rPr>
        <w:t>1. Hoàn cảnh</w:t>
      </w:r>
      <w:r w:rsidRPr="007B26E1">
        <w:rPr>
          <w:rFonts w:asciiTheme="majorHAnsi" w:eastAsia="Times New Roman" w:hAnsiTheme="majorHAnsi" w:cstheme="majorHAnsi"/>
          <w:i/>
          <w:sz w:val="26"/>
          <w:szCs w:val="26"/>
        </w:rPr>
        <w:t>: (</w:t>
      </w:r>
      <w:r w:rsidR="00DF4A75">
        <w:rPr>
          <w:rFonts w:asciiTheme="majorHAnsi" w:eastAsia="Times New Roman" w:hAnsiTheme="majorHAnsi" w:cstheme="majorHAnsi"/>
          <w:i/>
          <w:sz w:val="26"/>
          <w:szCs w:val="26"/>
          <w:lang w:val="en-US"/>
        </w:rPr>
        <w:t xml:space="preserve">HS chú ý tham khảo nội dung </w:t>
      </w:r>
      <w:r w:rsidRPr="007B26E1">
        <w:rPr>
          <w:rFonts w:asciiTheme="majorHAnsi" w:eastAsia="Times New Roman" w:hAnsiTheme="majorHAnsi" w:cstheme="majorHAnsi"/>
          <w:i/>
          <w:sz w:val="26"/>
          <w:szCs w:val="26"/>
        </w:rPr>
        <w:t>Sgk)</w:t>
      </w:r>
    </w:p>
    <w:p w14:paraId="3F0A0AE5" w14:textId="77777777" w:rsidR="00ED7E0B" w:rsidRPr="007B26E1" w:rsidRDefault="00ED7E0B" w:rsidP="00ED7E0B">
      <w:pPr>
        <w:jc w:val="both"/>
        <w:rPr>
          <w:rFonts w:asciiTheme="majorHAnsi" w:eastAsia="Times New Roman" w:hAnsiTheme="majorHAnsi" w:cstheme="majorHAnsi"/>
          <w:b/>
          <w:i/>
          <w:sz w:val="26"/>
          <w:szCs w:val="26"/>
          <w:u w:val="single"/>
        </w:rPr>
      </w:pPr>
      <w:r w:rsidRPr="007B26E1">
        <w:rPr>
          <w:rFonts w:asciiTheme="majorHAnsi" w:eastAsia="Times New Roman" w:hAnsiTheme="majorHAnsi" w:cstheme="majorHAnsi"/>
          <w:b/>
          <w:i/>
          <w:sz w:val="26"/>
          <w:szCs w:val="26"/>
          <w:u w:val="single"/>
        </w:rPr>
        <w:t>2. Hệ quả:</w:t>
      </w:r>
    </w:p>
    <w:p w14:paraId="7F50C22A" w14:textId="77777777" w:rsidR="00ED7E0B" w:rsidRPr="007B26E1" w:rsidRDefault="00ED7E0B" w:rsidP="00ED7E0B">
      <w:pPr>
        <w:ind w:right="-51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7B26E1">
        <w:rPr>
          <w:rFonts w:asciiTheme="majorHAnsi" w:eastAsia="Times New Roman" w:hAnsiTheme="majorHAnsi" w:cstheme="majorHAnsi"/>
          <w:sz w:val="26"/>
          <w:szCs w:val="26"/>
        </w:rPr>
        <w:t>-  Đảng Cộng sản mất quyền lãnh đạo.</w:t>
      </w:r>
    </w:p>
    <w:p w14:paraId="5835B054" w14:textId="77777777" w:rsidR="00ED7E0B" w:rsidRPr="007B26E1" w:rsidRDefault="00ED7E0B" w:rsidP="00ED7E0B">
      <w:pPr>
        <w:ind w:right="-51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7B26E1">
        <w:rPr>
          <w:rFonts w:asciiTheme="majorHAnsi" w:eastAsia="Times New Roman" w:hAnsiTheme="majorHAnsi" w:cstheme="majorHAnsi"/>
          <w:sz w:val="26"/>
          <w:szCs w:val="26"/>
        </w:rPr>
        <w:t>- Thực hiện đa nguyên chính trị.</w:t>
      </w:r>
    </w:p>
    <w:p w14:paraId="1EBA7616" w14:textId="76945101" w:rsidR="00ED7E0B" w:rsidRPr="007B26E1" w:rsidRDefault="00ED7E0B" w:rsidP="00ED7E0B">
      <w:pPr>
        <w:ind w:right="-51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7B26E1">
        <w:rPr>
          <w:rFonts w:asciiTheme="majorHAnsi" w:eastAsia="Times New Roman" w:hAnsiTheme="majorHAnsi" w:cstheme="majorHAnsi"/>
          <w:sz w:val="26"/>
          <w:szCs w:val="26"/>
        </w:rPr>
        <w:t xml:space="preserve">- Các thế lực chống </w:t>
      </w:r>
      <w:r w:rsidR="0018207C">
        <w:rPr>
          <w:rFonts w:asciiTheme="majorHAnsi" w:eastAsia="Times New Roman" w:hAnsiTheme="majorHAnsi" w:cstheme="majorHAnsi"/>
          <w:sz w:val="26"/>
          <w:szCs w:val="26"/>
          <w:lang w:val="en-US"/>
        </w:rPr>
        <w:t>chủ nghĩa xã hội</w:t>
      </w:r>
      <w:r w:rsidRPr="007B26E1">
        <w:rPr>
          <w:rFonts w:asciiTheme="majorHAnsi" w:eastAsia="Times New Roman" w:hAnsiTheme="majorHAnsi" w:cstheme="majorHAnsi"/>
          <w:sz w:val="26"/>
          <w:szCs w:val="26"/>
        </w:rPr>
        <w:t xml:space="preserve"> nắm chính quyền.</w:t>
      </w:r>
    </w:p>
    <w:p w14:paraId="7250EF39" w14:textId="544209B3" w:rsidR="00ED7E0B" w:rsidRPr="007B26E1" w:rsidRDefault="00ED7E0B" w:rsidP="00ED7E0B">
      <w:pPr>
        <w:ind w:right="-51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7B26E1">
        <w:rPr>
          <w:rFonts w:asciiTheme="majorHAnsi" w:eastAsia="Times New Roman" w:hAnsiTheme="majorHAnsi" w:cstheme="majorHAnsi"/>
          <w:sz w:val="26"/>
          <w:szCs w:val="26"/>
        </w:rPr>
        <w:t xml:space="preserve">- 1989 chế độ </w:t>
      </w:r>
      <w:r w:rsidR="0018207C">
        <w:rPr>
          <w:rFonts w:asciiTheme="majorHAnsi" w:eastAsia="Times New Roman" w:hAnsiTheme="majorHAnsi" w:cstheme="majorHAnsi"/>
          <w:sz w:val="26"/>
          <w:szCs w:val="26"/>
          <w:lang w:val="en-US"/>
        </w:rPr>
        <w:t>xã hội chủ nghĩa</w:t>
      </w:r>
      <w:r w:rsidRPr="007B26E1">
        <w:rPr>
          <w:rFonts w:asciiTheme="majorHAnsi" w:eastAsia="Times New Roman" w:hAnsiTheme="majorHAnsi" w:cstheme="majorHAnsi"/>
          <w:sz w:val="26"/>
          <w:szCs w:val="26"/>
        </w:rPr>
        <w:t xml:space="preserve"> sụp đổ ở hầu hết các nước Đông Âu</w:t>
      </w:r>
    </w:p>
    <w:p w14:paraId="768C1040" w14:textId="0CAACE78" w:rsidR="00ED7E0B" w:rsidRPr="007B26E1" w:rsidRDefault="00ED7E0B" w:rsidP="0018207C">
      <w:pPr>
        <w:ind w:right="-51"/>
        <w:jc w:val="both"/>
        <w:rPr>
          <w:rFonts w:asciiTheme="majorHAnsi" w:eastAsia="Times New Roman" w:hAnsiTheme="majorHAnsi" w:cstheme="majorHAnsi"/>
          <w:b/>
          <w:bCs/>
          <w:sz w:val="26"/>
          <w:szCs w:val="26"/>
          <w:u w:val="single"/>
        </w:rPr>
      </w:pPr>
      <w:r w:rsidRPr="007B26E1">
        <w:rPr>
          <w:rFonts w:asciiTheme="majorHAnsi" w:eastAsia="Times New Roman" w:hAnsiTheme="majorHAnsi" w:cstheme="majorHAnsi"/>
          <w:sz w:val="26"/>
          <w:szCs w:val="26"/>
        </w:rPr>
        <w:t xml:space="preserve">-&gt;  </w:t>
      </w:r>
      <w:r w:rsidRPr="007B26E1">
        <w:rPr>
          <w:rFonts w:asciiTheme="majorHAnsi" w:eastAsia="Times New Roman" w:hAnsiTheme="majorHAnsi" w:cstheme="majorHAnsi"/>
          <w:b/>
          <w:i/>
          <w:sz w:val="26"/>
          <w:szCs w:val="26"/>
        </w:rPr>
        <w:t xml:space="preserve">Hệ thống các nước </w:t>
      </w:r>
      <w:r w:rsidR="0018207C">
        <w:rPr>
          <w:rFonts w:asciiTheme="majorHAnsi" w:eastAsia="Times New Roman" w:hAnsiTheme="majorHAnsi" w:cstheme="majorHAnsi"/>
          <w:b/>
          <w:i/>
          <w:sz w:val="26"/>
          <w:szCs w:val="26"/>
          <w:lang w:val="en-US"/>
        </w:rPr>
        <w:t>xã hội chủ nghĩa</w:t>
      </w:r>
      <w:r w:rsidRPr="007B26E1">
        <w:rPr>
          <w:rFonts w:asciiTheme="majorHAnsi" w:eastAsia="Times New Roman" w:hAnsiTheme="majorHAnsi" w:cstheme="majorHAnsi"/>
          <w:b/>
          <w:i/>
          <w:sz w:val="26"/>
          <w:szCs w:val="26"/>
        </w:rPr>
        <w:t xml:space="preserve"> bị tan rã và sụp đổ.</w:t>
      </w:r>
    </w:p>
    <w:p w14:paraId="76586EDE" w14:textId="5164CE3A" w:rsidR="00F527E3" w:rsidRPr="007B26E1" w:rsidRDefault="0018207C" w:rsidP="00E34243">
      <w:pPr>
        <w:jc w:val="center"/>
        <w:rPr>
          <w:rFonts w:asciiTheme="majorHAnsi" w:hAnsiTheme="majorHAnsi" w:cstheme="majorHAnsi"/>
          <w:b/>
          <w:sz w:val="26"/>
          <w:szCs w:val="26"/>
          <w:lang w:val="nl-NL"/>
        </w:rPr>
      </w:pPr>
      <w:r>
        <w:rPr>
          <w:rFonts w:asciiTheme="majorHAnsi" w:hAnsiTheme="majorHAnsi" w:cstheme="majorHAnsi"/>
          <w:b/>
          <w:sz w:val="26"/>
          <w:szCs w:val="26"/>
          <w:lang w:val="nl-NL"/>
        </w:rPr>
        <w:t>LUYỆN TẬP</w:t>
      </w:r>
    </w:p>
    <w:p w14:paraId="1E6B1DF2" w14:textId="33D3DFDA" w:rsidR="00636849" w:rsidRPr="007B26E1" w:rsidRDefault="00636849" w:rsidP="00636849">
      <w:pPr>
        <w:tabs>
          <w:tab w:val="left" w:pos="6237"/>
        </w:tabs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18207C">
        <w:rPr>
          <w:rFonts w:asciiTheme="majorHAnsi" w:hAnsiTheme="majorHAnsi" w:cstheme="majorHAnsi"/>
          <w:bCs/>
          <w:sz w:val="26"/>
          <w:szCs w:val="26"/>
          <w:lang w:val="nl-NL"/>
        </w:rPr>
        <w:t>1</w:t>
      </w:r>
      <w:r w:rsidR="0018207C" w:rsidRPr="0018207C">
        <w:rPr>
          <w:rFonts w:asciiTheme="majorHAnsi" w:hAnsiTheme="majorHAnsi" w:cstheme="majorHAnsi"/>
          <w:bCs/>
          <w:sz w:val="26"/>
          <w:szCs w:val="26"/>
          <w:lang w:val="nl-NL"/>
        </w:rPr>
        <w:t>/</w:t>
      </w:r>
      <w:r w:rsidR="00B521A4" w:rsidRPr="0018207C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Hãy nối thông tin cột A với sự kiện ở cột B sao cho đúng:</w:t>
      </w:r>
      <w:r w:rsidR="00DF4A75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</w:t>
      </w:r>
      <w:r w:rsidR="00DF4A75" w:rsidRPr="00DF4A75">
        <w:rPr>
          <w:rFonts w:asciiTheme="majorHAnsi" w:hAnsiTheme="majorHAnsi" w:cstheme="majorHAnsi"/>
          <w:bCs/>
          <w:i/>
          <w:iCs/>
          <w:sz w:val="26"/>
          <w:szCs w:val="26"/>
          <w:lang w:val="nl-NL"/>
        </w:rPr>
        <w:t>HS dựa vào kiến thức đã học để thực hiện việc nối cột.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7229"/>
      </w:tblGrid>
      <w:tr w:rsidR="00B521A4" w:rsidRPr="007B26E1" w14:paraId="2E1ECA13" w14:textId="77777777" w:rsidTr="0015111A">
        <w:tc>
          <w:tcPr>
            <w:tcW w:w="3119" w:type="dxa"/>
            <w:vAlign w:val="center"/>
          </w:tcPr>
          <w:p w14:paraId="0E689898" w14:textId="77777777" w:rsidR="00B521A4" w:rsidRPr="007B26E1" w:rsidRDefault="00B521A4" w:rsidP="00AA32D2">
            <w:pPr>
              <w:tabs>
                <w:tab w:val="left" w:pos="6237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A</w:t>
            </w:r>
          </w:p>
        </w:tc>
        <w:tc>
          <w:tcPr>
            <w:tcW w:w="7229" w:type="dxa"/>
            <w:vAlign w:val="center"/>
          </w:tcPr>
          <w:p w14:paraId="5DB2C43A" w14:textId="77777777" w:rsidR="00B521A4" w:rsidRPr="007B26E1" w:rsidRDefault="00B521A4" w:rsidP="00AA32D2">
            <w:pPr>
              <w:tabs>
                <w:tab w:val="left" w:pos="6237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B</w:t>
            </w:r>
          </w:p>
        </w:tc>
      </w:tr>
      <w:tr w:rsidR="00B521A4" w:rsidRPr="007B26E1" w14:paraId="7362AC83" w14:textId="77777777" w:rsidTr="0015111A">
        <w:tc>
          <w:tcPr>
            <w:tcW w:w="3119" w:type="dxa"/>
          </w:tcPr>
          <w:p w14:paraId="6E3B0F0B" w14:textId="77777777" w:rsidR="00B521A4" w:rsidRPr="007B26E1" w:rsidRDefault="00B521A4" w:rsidP="00AA32D2">
            <w:pPr>
              <w:tabs>
                <w:tab w:val="left" w:pos="6237"/>
              </w:tabs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12-1922</w:t>
            </w:r>
          </w:p>
        </w:tc>
        <w:tc>
          <w:tcPr>
            <w:tcW w:w="7229" w:type="dxa"/>
          </w:tcPr>
          <w:p w14:paraId="6ABD1886" w14:textId="77777777" w:rsidR="00B521A4" w:rsidRPr="007B26E1" w:rsidRDefault="00B521A4" w:rsidP="00AA32D2">
            <w:pPr>
              <w:tabs>
                <w:tab w:val="left" w:pos="6237"/>
              </w:tabs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Khủng hoảng dầu mỏ</w:t>
            </w:r>
          </w:p>
        </w:tc>
      </w:tr>
      <w:tr w:rsidR="00B521A4" w:rsidRPr="007B26E1" w14:paraId="2CB03429" w14:textId="77777777" w:rsidTr="0015111A">
        <w:tc>
          <w:tcPr>
            <w:tcW w:w="3119" w:type="dxa"/>
          </w:tcPr>
          <w:p w14:paraId="2B8103A5" w14:textId="77777777" w:rsidR="00B521A4" w:rsidRPr="007B26E1" w:rsidRDefault="00B521A4" w:rsidP="00AA32D2">
            <w:pPr>
              <w:tabs>
                <w:tab w:val="left" w:pos="6237"/>
              </w:tabs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1973</w:t>
            </w:r>
          </w:p>
        </w:tc>
        <w:tc>
          <w:tcPr>
            <w:tcW w:w="7229" w:type="dxa"/>
          </w:tcPr>
          <w:p w14:paraId="0F7593B5" w14:textId="338EC2C1" w:rsidR="00B521A4" w:rsidRPr="007B26E1" w:rsidRDefault="00B521A4" w:rsidP="00AA32D2">
            <w:pPr>
              <w:tabs>
                <w:tab w:val="left" w:pos="6237"/>
              </w:tabs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C</w:t>
            </w:r>
            <w:r w:rsidR="0043653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hủ nghĩa xã hội</w:t>
            </w: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Xô </w:t>
            </w:r>
            <w:r w:rsidR="0043653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V</w:t>
            </w: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iết thành lập</w:t>
            </w:r>
          </w:p>
        </w:tc>
      </w:tr>
      <w:tr w:rsidR="00B521A4" w:rsidRPr="007B26E1" w14:paraId="1A981655" w14:textId="77777777" w:rsidTr="0015111A">
        <w:tc>
          <w:tcPr>
            <w:tcW w:w="3119" w:type="dxa"/>
          </w:tcPr>
          <w:p w14:paraId="7ECDE594" w14:textId="77777777" w:rsidR="00B521A4" w:rsidRPr="007B26E1" w:rsidRDefault="00B521A4" w:rsidP="00AA32D2">
            <w:pPr>
              <w:tabs>
                <w:tab w:val="left" w:pos="6237"/>
              </w:tabs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5/1985</w:t>
            </w:r>
          </w:p>
        </w:tc>
        <w:tc>
          <w:tcPr>
            <w:tcW w:w="7229" w:type="dxa"/>
          </w:tcPr>
          <w:p w14:paraId="3BED530E" w14:textId="264D7EC0" w:rsidR="00B521A4" w:rsidRPr="007B26E1" w:rsidRDefault="00B521A4" w:rsidP="00AA32D2">
            <w:pPr>
              <w:tabs>
                <w:tab w:val="left" w:pos="6237"/>
              </w:tabs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Đảo chính Goóc</w:t>
            </w:r>
            <w:r w:rsidR="0015111A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</w:t>
            </w: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ba</w:t>
            </w:r>
            <w:r w:rsidR="0015111A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-</w:t>
            </w: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chốp thất bại</w:t>
            </w:r>
          </w:p>
        </w:tc>
      </w:tr>
      <w:tr w:rsidR="00B521A4" w:rsidRPr="007B26E1" w14:paraId="0B6EDB80" w14:textId="77777777" w:rsidTr="0015111A">
        <w:tc>
          <w:tcPr>
            <w:tcW w:w="3119" w:type="dxa"/>
          </w:tcPr>
          <w:p w14:paraId="579D70FA" w14:textId="77777777" w:rsidR="00B521A4" w:rsidRPr="007B26E1" w:rsidRDefault="00B521A4" w:rsidP="00AA32D2">
            <w:pPr>
              <w:tabs>
                <w:tab w:val="left" w:pos="6237"/>
              </w:tabs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19-8-1991</w:t>
            </w:r>
          </w:p>
        </w:tc>
        <w:tc>
          <w:tcPr>
            <w:tcW w:w="7229" w:type="dxa"/>
          </w:tcPr>
          <w:p w14:paraId="4E040634" w14:textId="77777777" w:rsidR="00B521A4" w:rsidRPr="007B26E1" w:rsidRDefault="00B521A4" w:rsidP="00AA32D2">
            <w:pPr>
              <w:tabs>
                <w:tab w:val="left" w:pos="6237"/>
              </w:tabs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Goóc – ba- chốp cải tổ</w:t>
            </w:r>
          </w:p>
        </w:tc>
      </w:tr>
      <w:tr w:rsidR="00B521A4" w:rsidRPr="007B26E1" w14:paraId="19FB18FB" w14:textId="77777777" w:rsidTr="0015111A">
        <w:tc>
          <w:tcPr>
            <w:tcW w:w="3119" w:type="dxa"/>
          </w:tcPr>
          <w:p w14:paraId="36E7727A" w14:textId="77777777" w:rsidR="00B521A4" w:rsidRPr="007B26E1" w:rsidRDefault="00B521A4" w:rsidP="00AA32D2">
            <w:pPr>
              <w:tabs>
                <w:tab w:val="left" w:pos="6237"/>
              </w:tabs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21-12-1991</w:t>
            </w:r>
          </w:p>
        </w:tc>
        <w:tc>
          <w:tcPr>
            <w:tcW w:w="7229" w:type="dxa"/>
          </w:tcPr>
          <w:p w14:paraId="681F75E7" w14:textId="27698D74" w:rsidR="00B521A4" w:rsidRPr="007B26E1" w:rsidRDefault="00B521A4" w:rsidP="00AA32D2">
            <w:pPr>
              <w:tabs>
                <w:tab w:val="left" w:pos="6237"/>
              </w:tabs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11 nước cộng hoà thành lập </w:t>
            </w:r>
            <w:r w:rsidR="0015111A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Cộng đồng các quốc gia độc lập(</w:t>
            </w: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SNG</w:t>
            </w:r>
            <w:r w:rsidR="0015111A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)</w:t>
            </w:r>
          </w:p>
        </w:tc>
      </w:tr>
      <w:tr w:rsidR="00B521A4" w:rsidRPr="007B26E1" w14:paraId="14805E95" w14:textId="77777777" w:rsidTr="0015111A">
        <w:tc>
          <w:tcPr>
            <w:tcW w:w="3119" w:type="dxa"/>
          </w:tcPr>
          <w:p w14:paraId="50FA048A" w14:textId="77777777" w:rsidR="00B521A4" w:rsidRPr="007B26E1" w:rsidRDefault="00B521A4" w:rsidP="00AA32D2">
            <w:pPr>
              <w:tabs>
                <w:tab w:val="left" w:pos="6237"/>
              </w:tabs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25-12-1991</w:t>
            </w:r>
          </w:p>
        </w:tc>
        <w:tc>
          <w:tcPr>
            <w:tcW w:w="7229" w:type="dxa"/>
          </w:tcPr>
          <w:p w14:paraId="228CF42E" w14:textId="52EB1E4C" w:rsidR="00B521A4" w:rsidRPr="007B26E1" w:rsidRDefault="00B521A4" w:rsidP="00AA32D2">
            <w:pPr>
              <w:tabs>
                <w:tab w:val="left" w:pos="6237"/>
              </w:tabs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C</w:t>
            </w:r>
            <w:r w:rsidR="0043653E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hủ nghĩa xã hội </w:t>
            </w:r>
            <w:r w:rsidRPr="007B26E1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sụp đổ ở Liên xô</w:t>
            </w:r>
          </w:p>
        </w:tc>
      </w:tr>
    </w:tbl>
    <w:p w14:paraId="2B031A61" w14:textId="76FC67D1" w:rsidR="00636849" w:rsidRDefault="00757B37" w:rsidP="007B26E1">
      <w:pPr>
        <w:spacing w:before="120"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 w:rsidRPr="0018207C">
        <w:rPr>
          <w:rFonts w:asciiTheme="majorHAnsi" w:hAnsiTheme="majorHAnsi" w:cstheme="majorHAnsi"/>
          <w:bCs/>
          <w:sz w:val="26"/>
          <w:szCs w:val="26"/>
          <w:lang w:val="nl-NL"/>
        </w:rPr>
        <w:t>2</w:t>
      </w:r>
      <w:r w:rsidR="0018207C" w:rsidRPr="0018207C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/ </w:t>
      </w:r>
      <w:r w:rsidRPr="0018207C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Nguyên nhân nào dẫn đến sự sụp đổ của </w:t>
      </w:r>
      <w:r w:rsidR="00B811B8">
        <w:rPr>
          <w:rFonts w:asciiTheme="majorHAnsi" w:hAnsiTheme="majorHAnsi" w:cstheme="majorHAnsi"/>
          <w:bCs/>
          <w:sz w:val="26"/>
          <w:szCs w:val="26"/>
          <w:lang w:val="nl-NL"/>
        </w:rPr>
        <w:t>chủ nghĩa xã hội</w:t>
      </w:r>
      <w:r w:rsidRPr="0018207C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 ở Liên Xô và các nước Đông Âu? Từ đó rút ra bài học kinh nghiệm cho công cuộc xây dựng </w:t>
      </w:r>
      <w:r w:rsidR="00B811B8">
        <w:rPr>
          <w:rFonts w:asciiTheme="majorHAnsi" w:hAnsiTheme="majorHAnsi" w:cstheme="majorHAnsi"/>
          <w:bCs/>
          <w:sz w:val="26"/>
          <w:szCs w:val="26"/>
          <w:lang w:val="nl-NL"/>
        </w:rPr>
        <w:t xml:space="preserve">chủ nghĩa xã hội </w:t>
      </w:r>
      <w:r w:rsidRPr="0018207C">
        <w:rPr>
          <w:rFonts w:asciiTheme="majorHAnsi" w:hAnsiTheme="majorHAnsi" w:cstheme="majorHAnsi"/>
          <w:bCs/>
          <w:sz w:val="26"/>
          <w:szCs w:val="26"/>
          <w:lang w:val="nl-NL"/>
        </w:rPr>
        <w:t>ở Việt Nam</w:t>
      </w:r>
      <w:r w:rsidR="007B26E1" w:rsidRPr="0018207C">
        <w:rPr>
          <w:rFonts w:asciiTheme="majorHAnsi" w:hAnsiTheme="majorHAnsi" w:cstheme="majorHAnsi"/>
          <w:bCs/>
          <w:sz w:val="26"/>
          <w:szCs w:val="26"/>
          <w:lang w:val="nl-NL"/>
        </w:rPr>
        <w:t>.</w:t>
      </w:r>
    </w:p>
    <w:p w14:paraId="34AF478D" w14:textId="623F7D78" w:rsidR="0015111A" w:rsidRPr="0018207C" w:rsidRDefault="0018207C" w:rsidP="007B26E1">
      <w:pPr>
        <w:spacing w:before="120"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  <w:r>
        <w:rPr>
          <w:rFonts w:asciiTheme="majorHAnsi" w:hAnsiTheme="majorHAnsi" w:cstheme="majorHAnsi"/>
          <w:b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17B59C" w14:textId="77777777" w:rsidR="007B26E1" w:rsidRPr="0018207C" w:rsidRDefault="007B26E1" w:rsidP="007B26E1">
      <w:pPr>
        <w:spacing w:before="120"/>
        <w:jc w:val="both"/>
        <w:rPr>
          <w:rFonts w:asciiTheme="majorHAnsi" w:hAnsiTheme="majorHAnsi" w:cstheme="majorHAnsi"/>
          <w:bCs/>
          <w:sz w:val="26"/>
          <w:szCs w:val="26"/>
          <w:lang w:val="nl-NL"/>
        </w:rPr>
      </w:pPr>
    </w:p>
    <w:sectPr w:rsidR="007B26E1" w:rsidRPr="0018207C" w:rsidSect="008E7DB1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2E7B09"/>
    <w:multiLevelType w:val="hybridMultilevel"/>
    <w:tmpl w:val="D60ADAA2"/>
    <w:lvl w:ilvl="0" w:tplc="573E360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F1F"/>
    <w:rsid w:val="0001254E"/>
    <w:rsid w:val="001214B6"/>
    <w:rsid w:val="0015111A"/>
    <w:rsid w:val="0018207C"/>
    <w:rsid w:val="0043653E"/>
    <w:rsid w:val="0058380A"/>
    <w:rsid w:val="00636849"/>
    <w:rsid w:val="00757B37"/>
    <w:rsid w:val="007B26E1"/>
    <w:rsid w:val="007C3F1F"/>
    <w:rsid w:val="008E7DB1"/>
    <w:rsid w:val="009B79AF"/>
    <w:rsid w:val="00B4291F"/>
    <w:rsid w:val="00B521A4"/>
    <w:rsid w:val="00B811B8"/>
    <w:rsid w:val="00B82BFF"/>
    <w:rsid w:val="00BB1AE2"/>
    <w:rsid w:val="00DF4A75"/>
    <w:rsid w:val="00E34243"/>
    <w:rsid w:val="00ED7E0B"/>
    <w:rsid w:val="00F5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40E37F"/>
  <w15:docId w15:val="{81EE333A-B594-40D5-96AA-9780A477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rsid w:val="001214B6"/>
    <w:rPr>
      <w:rFonts w:ascii=".VnTime" w:eastAsia="Times New Roman" w:hAnsi=".VnTime" w:cs="Times New Roman"/>
      <w:szCs w:val="24"/>
      <w:lang w:val="en-US"/>
    </w:rPr>
  </w:style>
  <w:style w:type="character" w:customStyle="1" w:styleId="ThnVnbanChar">
    <w:name w:val="Thân Văn bản Char"/>
    <w:basedOn w:val="Phngmcinhcuaoanvn"/>
    <w:link w:val="ThnVnban"/>
    <w:rsid w:val="001214B6"/>
    <w:rPr>
      <w:rFonts w:ascii=".VnTime" w:eastAsia="Times New Roman" w:hAnsi=".VnTime" w:cs="Times New Roman"/>
      <w:szCs w:val="24"/>
      <w:lang w:val="en-US"/>
    </w:rPr>
  </w:style>
  <w:style w:type="paragraph" w:styleId="oancuaDanhsach">
    <w:name w:val="List Paragraph"/>
    <w:basedOn w:val="Binhthng"/>
    <w:uiPriority w:val="34"/>
    <w:qFormat/>
    <w:rsid w:val="00B42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TTPC</dc:creator>
  <cp:lastModifiedBy>Trương Thị Kim Hoa</cp:lastModifiedBy>
  <cp:revision>5</cp:revision>
  <dcterms:created xsi:type="dcterms:W3CDTF">2021-09-07T13:08:00Z</dcterms:created>
  <dcterms:modified xsi:type="dcterms:W3CDTF">2021-09-10T15:49:00Z</dcterms:modified>
</cp:coreProperties>
</file>